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A41" w:rsidRDefault="009F199E" w:rsidP="00880A41">
      <w:r>
        <w:t xml:space="preserve">OIPiP </w:t>
      </w:r>
      <w:r w:rsidR="00880A41">
        <w:t>.................................................</w:t>
      </w:r>
    </w:p>
    <w:p w:rsidR="00880A41" w:rsidRDefault="00880A41" w:rsidP="00880A41"/>
    <w:p w:rsidR="001179C7" w:rsidRPr="00E165B5" w:rsidRDefault="00EA77D6" w:rsidP="00880A41">
      <w:pPr>
        <w:pStyle w:val="Default"/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DB7E7D">
        <w:t xml:space="preserve">obywatelski projekt ustawy w sprawie </w:t>
      </w:r>
      <w:r w:rsidR="00DB7E7D">
        <w:rPr>
          <w:i/>
        </w:rPr>
        <w:t xml:space="preserve">warunków zatrudnienia </w:t>
      </w:r>
      <w:bookmarkStart w:id="0" w:name="_GoBack"/>
      <w:bookmarkEnd w:id="0"/>
      <w:r w:rsidR="00DB7E7D">
        <w:rPr>
          <w:i/>
        </w:rPr>
        <w:t>w ochronie zdrowia</w:t>
      </w:r>
    </w:p>
    <w:p w:rsidR="00E165B5" w:rsidRPr="00E165B5" w:rsidRDefault="00E165B5" w:rsidP="00880A41">
      <w:pPr>
        <w:pStyle w:val="Default"/>
        <w:spacing w:line="360" w:lineRule="auto"/>
        <w:jc w:val="both"/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880A41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A9"/>
    <w:rsid w:val="0001471F"/>
    <w:rsid w:val="000C6A0C"/>
    <w:rsid w:val="00111F6D"/>
    <w:rsid w:val="001179C7"/>
    <w:rsid w:val="00124AE2"/>
    <w:rsid w:val="001750A8"/>
    <w:rsid w:val="001F04E0"/>
    <w:rsid w:val="0022606C"/>
    <w:rsid w:val="003412E0"/>
    <w:rsid w:val="0039639E"/>
    <w:rsid w:val="003B22AF"/>
    <w:rsid w:val="00417BBC"/>
    <w:rsid w:val="00503989"/>
    <w:rsid w:val="00505813"/>
    <w:rsid w:val="00527E4B"/>
    <w:rsid w:val="005B63F4"/>
    <w:rsid w:val="00601362"/>
    <w:rsid w:val="006040C3"/>
    <w:rsid w:val="0063148C"/>
    <w:rsid w:val="00676913"/>
    <w:rsid w:val="00723EFD"/>
    <w:rsid w:val="00747EEF"/>
    <w:rsid w:val="00796D5D"/>
    <w:rsid w:val="007D1E57"/>
    <w:rsid w:val="0081050E"/>
    <w:rsid w:val="008806B6"/>
    <w:rsid w:val="00880A41"/>
    <w:rsid w:val="008931A5"/>
    <w:rsid w:val="009474B3"/>
    <w:rsid w:val="00960E2D"/>
    <w:rsid w:val="009F199E"/>
    <w:rsid w:val="00A12DEA"/>
    <w:rsid w:val="00A94D4F"/>
    <w:rsid w:val="00AA7012"/>
    <w:rsid w:val="00BD3FD6"/>
    <w:rsid w:val="00BF60E4"/>
    <w:rsid w:val="00BF7E05"/>
    <w:rsid w:val="00C74534"/>
    <w:rsid w:val="00CF4A7D"/>
    <w:rsid w:val="00DB7E7D"/>
    <w:rsid w:val="00DF26A1"/>
    <w:rsid w:val="00E165B5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1B8FE-4190-4258-B8B4-8443EC5EC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Jolanta Kubajka-Piotrowska</cp:lastModifiedBy>
  <cp:revision>3</cp:revision>
  <dcterms:created xsi:type="dcterms:W3CDTF">2017-06-14T10:05:00Z</dcterms:created>
  <dcterms:modified xsi:type="dcterms:W3CDTF">2017-06-14T10:06:00Z</dcterms:modified>
</cp:coreProperties>
</file>